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126"/>
        <w:gridCol w:w="4252"/>
      </w:tblGrid>
      <w:tr w:rsidR="0055145D" w:rsidRPr="00D87EDB" w:rsidTr="00D87EDB">
        <w:tc>
          <w:tcPr>
            <w:tcW w:w="3369" w:type="dxa"/>
            <w:shd w:val="clear" w:color="auto" w:fill="auto"/>
          </w:tcPr>
          <w:p w:rsidR="0055145D" w:rsidRDefault="0055145D">
            <w:pPr>
              <w:snapToGrid w:val="0"/>
            </w:pPr>
          </w:p>
        </w:tc>
        <w:tc>
          <w:tcPr>
            <w:tcW w:w="2126" w:type="dxa"/>
            <w:shd w:val="clear" w:color="auto" w:fill="auto"/>
          </w:tcPr>
          <w:p w:rsidR="0055145D" w:rsidRDefault="0055145D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C84A12" w:rsidRPr="00D87EDB" w:rsidRDefault="00C84A12" w:rsidP="00862555">
            <w:pPr>
              <w:jc w:val="both"/>
              <w:rPr>
                <w:sz w:val="26"/>
                <w:szCs w:val="26"/>
              </w:rPr>
            </w:pPr>
            <w:r w:rsidRPr="00D87EDB">
              <w:rPr>
                <w:sz w:val="26"/>
                <w:szCs w:val="26"/>
              </w:rPr>
              <w:t>Приложение</w:t>
            </w:r>
          </w:p>
          <w:p w:rsidR="00A5222D" w:rsidRDefault="00FD698F" w:rsidP="00862555">
            <w:pPr>
              <w:jc w:val="both"/>
              <w:rPr>
                <w:sz w:val="26"/>
                <w:szCs w:val="26"/>
              </w:rPr>
            </w:pPr>
            <w:r w:rsidRPr="00D87EDB">
              <w:rPr>
                <w:sz w:val="26"/>
                <w:szCs w:val="26"/>
              </w:rPr>
              <w:t xml:space="preserve">к постановлению администрации Верхнесалдинского городского округа </w:t>
            </w:r>
          </w:p>
          <w:p w:rsidR="00FD698F" w:rsidRPr="00D87EDB" w:rsidRDefault="00FD698F" w:rsidP="00862555">
            <w:pPr>
              <w:jc w:val="both"/>
              <w:rPr>
                <w:sz w:val="26"/>
                <w:szCs w:val="26"/>
              </w:rPr>
            </w:pPr>
            <w:r w:rsidRPr="00D87EDB">
              <w:rPr>
                <w:sz w:val="26"/>
                <w:szCs w:val="26"/>
              </w:rPr>
              <w:t xml:space="preserve">от </w:t>
            </w:r>
            <w:r w:rsidR="002327FA">
              <w:rPr>
                <w:sz w:val="26"/>
                <w:szCs w:val="26"/>
              </w:rPr>
              <w:t>03.04.2018</w:t>
            </w:r>
            <w:r w:rsidRPr="00D87EDB">
              <w:rPr>
                <w:sz w:val="26"/>
                <w:szCs w:val="26"/>
              </w:rPr>
              <w:t xml:space="preserve"> № </w:t>
            </w:r>
            <w:r w:rsidR="002327FA">
              <w:rPr>
                <w:sz w:val="26"/>
                <w:szCs w:val="26"/>
              </w:rPr>
              <w:t>1025</w:t>
            </w:r>
            <w:bookmarkStart w:id="0" w:name="_GoBack"/>
            <w:bookmarkEnd w:id="0"/>
          </w:p>
          <w:p w:rsidR="0055145D" w:rsidRPr="00D87EDB" w:rsidRDefault="003D224A" w:rsidP="005F4DDC">
            <w:pPr>
              <w:pStyle w:val="-1"/>
              <w:jc w:val="both"/>
              <w:rPr>
                <w:sz w:val="26"/>
                <w:szCs w:val="26"/>
              </w:rPr>
            </w:pPr>
            <w:r w:rsidRPr="003D224A">
              <w:rPr>
                <w:b w:val="0"/>
                <w:i w:val="0"/>
                <w:sz w:val="26"/>
                <w:szCs w:val="26"/>
                <w:lang w:eastAsia="ar-SA"/>
              </w:rPr>
              <w:t>«О внесении на рассмотрение в Думу городского округа проекта решения Думы городского округа «</w:t>
            </w:r>
            <w:r w:rsidR="00954468" w:rsidRPr="00954468">
              <w:rPr>
                <w:b w:val="0"/>
                <w:i w:val="0"/>
                <w:sz w:val="26"/>
                <w:szCs w:val="26"/>
                <w:lang w:eastAsia="ar-SA"/>
              </w:rPr>
              <w:t xml:space="preserve">О даче согласия на принятие в муниципальную собственность Верхнесалдинского городского округа федерального казённого имущества - нежилого здания, расположенного по </w:t>
            </w:r>
            <w:proofErr w:type="gramStart"/>
            <w:r w:rsidR="00954468" w:rsidRPr="00954468">
              <w:rPr>
                <w:b w:val="0"/>
                <w:i w:val="0"/>
                <w:sz w:val="26"/>
                <w:szCs w:val="26"/>
                <w:lang w:eastAsia="ar-SA"/>
              </w:rPr>
              <w:t xml:space="preserve">адресу:   </w:t>
            </w:r>
            <w:proofErr w:type="gramEnd"/>
            <w:r w:rsidR="00954468" w:rsidRPr="00954468">
              <w:rPr>
                <w:b w:val="0"/>
                <w:i w:val="0"/>
                <w:sz w:val="26"/>
                <w:szCs w:val="26"/>
                <w:lang w:eastAsia="ar-SA"/>
              </w:rPr>
              <w:t xml:space="preserve">                         Свердловская область, город Верхняя Салда, улица Ленина, </w:t>
            </w:r>
            <w:r w:rsidR="00954468">
              <w:rPr>
                <w:b w:val="0"/>
                <w:i w:val="0"/>
                <w:sz w:val="26"/>
                <w:szCs w:val="26"/>
                <w:lang w:eastAsia="ar-SA"/>
              </w:rPr>
              <w:t xml:space="preserve">                </w:t>
            </w:r>
            <w:r w:rsidR="00954468" w:rsidRPr="00954468">
              <w:rPr>
                <w:b w:val="0"/>
                <w:i w:val="0"/>
                <w:sz w:val="26"/>
                <w:szCs w:val="26"/>
                <w:lang w:eastAsia="ar-SA"/>
              </w:rPr>
              <w:t>дом 50</w:t>
            </w:r>
            <w:r w:rsidRPr="003D224A">
              <w:rPr>
                <w:b w:val="0"/>
                <w:i w:val="0"/>
                <w:sz w:val="26"/>
                <w:szCs w:val="26"/>
                <w:lang w:eastAsia="ar-SA"/>
              </w:rPr>
              <w:t>»</w:t>
            </w:r>
          </w:p>
        </w:tc>
      </w:tr>
    </w:tbl>
    <w:p w:rsidR="006E2BBE" w:rsidRPr="00C304B0" w:rsidRDefault="006E2BBE" w:rsidP="00C304B0">
      <w:pPr>
        <w:rPr>
          <w:sz w:val="28"/>
          <w:szCs w:val="28"/>
        </w:rPr>
      </w:pPr>
    </w:p>
    <w:p w:rsidR="0055145D" w:rsidRPr="00CE7B41" w:rsidRDefault="0055145D">
      <w:pPr>
        <w:tabs>
          <w:tab w:val="left" w:pos="360"/>
        </w:tabs>
        <w:jc w:val="center"/>
        <w:rPr>
          <w:b/>
          <w:sz w:val="27"/>
          <w:szCs w:val="27"/>
        </w:rPr>
      </w:pPr>
      <w:r w:rsidRPr="00CE7B41">
        <w:rPr>
          <w:b/>
          <w:sz w:val="27"/>
          <w:szCs w:val="27"/>
        </w:rPr>
        <w:t xml:space="preserve">Проект решения Думы городского округа </w:t>
      </w:r>
    </w:p>
    <w:p w:rsidR="0055145D" w:rsidRPr="00CE7B41" w:rsidRDefault="006D189F">
      <w:pPr>
        <w:pStyle w:val="ConsPlusTitle"/>
        <w:widowControl/>
        <w:ind w:right="34"/>
        <w:jc w:val="center"/>
        <w:rPr>
          <w:rFonts w:ascii="Times New Roman" w:hAnsi="Times New Roman" w:cs="Times New Roman"/>
          <w:sz w:val="27"/>
          <w:szCs w:val="27"/>
        </w:rPr>
      </w:pPr>
      <w:r w:rsidRPr="00CE7B41">
        <w:rPr>
          <w:rFonts w:ascii="Times New Roman" w:eastAsia="Times New Roman" w:hAnsi="Times New Roman" w:cs="Times New Roman"/>
          <w:bCs w:val="0"/>
          <w:sz w:val="27"/>
          <w:szCs w:val="27"/>
        </w:rPr>
        <w:t>«</w:t>
      </w:r>
      <w:r w:rsidR="00954468" w:rsidRPr="00954468">
        <w:rPr>
          <w:rFonts w:ascii="Times New Roman" w:eastAsia="Times New Roman" w:hAnsi="Times New Roman" w:cs="Times New Roman"/>
          <w:bCs w:val="0"/>
          <w:sz w:val="27"/>
          <w:szCs w:val="27"/>
        </w:rPr>
        <w:t>О даче согласия на принятие в муниципальную собственность Верхнесалдинского городского округа федерального казённого имущества - нежилого здания, расположенного по ад</w:t>
      </w:r>
      <w:r w:rsidR="00954468">
        <w:rPr>
          <w:rFonts w:ascii="Times New Roman" w:eastAsia="Times New Roman" w:hAnsi="Times New Roman" w:cs="Times New Roman"/>
          <w:bCs w:val="0"/>
          <w:sz w:val="27"/>
          <w:szCs w:val="27"/>
        </w:rPr>
        <w:t xml:space="preserve">ресу: </w:t>
      </w:r>
      <w:r w:rsidR="00954468" w:rsidRPr="00954468">
        <w:rPr>
          <w:rFonts w:ascii="Times New Roman" w:eastAsia="Times New Roman" w:hAnsi="Times New Roman" w:cs="Times New Roman"/>
          <w:bCs w:val="0"/>
          <w:sz w:val="27"/>
          <w:szCs w:val="27"/>
        </w:rPr>
        <w:t xml:space="preserve"> Свердловская область,</w:t>
      </w:r>
      <w:r w:rsidR="00954468">
        <w:rPr>
          <w:rFonts w:ascii="Times New Roman" w:eastAsia="Times New Roman" w:hAnsi="Times New Roman" w:cs="Times New Roman"/>
          <w:bCs w:val="0"/>
          <w:sz w:val="27"/>
          <w:szCs w:val="27"/>
        </w:rPr>
        <w:t xml:space="preserve">                     </w:t>
      </w:r>
      <w:r w:rsidR="00954468" w:rsidRPr="00954468">
        <w:rPr>
          <w:rFonts w:ascii="Times New Roman" w:eastAsia="Times New Roman" w:hAnsi="Times New Roman" w:cs="Times New Roman"/>
          <w:bCs w:val="0"/>
          <w:sz w:val="27"/>
          <w:szCs w:val="27"/>
        </w:rPr>
        <w:t xml:space="preserve"> город Верхняя Салда, улица Ленина, дом 50</w:t>
      </w:r>
      <w:r w:rsidRPr="00CE7B41">
        <w:rPr>
          <w:rFonts w:ascii="Times New Roman" w:eastAsia="Times New Roman" w:hAnsi="Times New Roman" w:cs="Times New Roman"/>
          <w:bCs w:val="0"/>
          <w:sz w:val="27"/>
          <w:szCs w:val="27"/>
        </w:rPr>
        <w:t>»</w:t>
      </w:r>
    </w:p>
    <w:p w:rsidR="0055145D" w:rsidRDefault="0055145D">
      <w:pPr>
        <w:widowControl w:val="0"/>
        <w:autoSpaceDE w:val="0"/>
        <w:spacing w:line="240" w:lineRule="atLeast"/>
        <w:rPr>
          <w:rFonts w:ascii="Arial" w:hAnsi="Arial"/>
          <w:sz w:val="27"/>
          <w:szCs w:val="27"/>
        </w:rPr>
      </w:pPr>
    </w:p>
    <w:p w:rsidR="001B6148" w:rsidRPr="00CE7B41" w:rsidRDefault="001B6148">
      <w:pPr>
        <w:widowControl w:val="0"/>
        <w:autoSpaceDE w:val="0"/>
        <w:spacing w:line="240" w:lineRule="atLeast"/>
        <w:rPr>
          <w:rFonts w:ascii="Arial" w:hAnsi="Arial"/>
          <w:sz w:val="27"/>
          <w:szCs w:val="27"/>
        </w:rPr>
      </w:pPr>
    </w:p>
    <w:p w:rsidR="0055145D" w:rsidRPr="00CE7B41" w:rsidRDefault="0055145D" w:rsidP="00862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7B41">
        <w:rPr>
          <w:rFonts w:ascii="Times New Roman" w:hAnsi="Times New Roman" w:cs="Times New Roman"/>
          <w:sz w:val="27"/>
          <w:szCs w:val="27"/>
        </w:rPr>
        <w:t xml:space="preserve">Рассмотрев постановление </w:t>
      </w:r>
      <w:r w:rsidR="008B49B4" w:rsidRPr="00CE7B41">
        <w:rPr>
          <w:rFonts w:ascii="Times New Roman" w:hAnsi="Times New Roman" w:cs="Times New Roman"/>
          <w:sz w:val="27"/>
          <w:szCs w:val="27"/>
        </w:rPr>
        <w:t>а</w:t>
      </w:r>
      <w:r w:rsidR="006E2BBE" w:rsidRPr="00CE7B41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 w:rsidRPr="00CE7B41">
        <w:rPr>
          <w:rFonts w:ascii="Times New Roman" w:hAnsi="Times New Roman" w:cs="Times New Roman"/>
          <w:sz w:val="27"/>
          <w:szCs w:val="27"/>
        </w:rPr>
        <w:t>Верхнесалдинского г</w:t>
      </w:r>
      <w:r w:rsidR="004D1637" w:rsidRPr="00CE7B41">
        <w:rPr>
          <w:rFonts w:ascii="Times New Roman" w:hAnsi="Times New Roman" w:cs="Times New Roman"/>
          <w:sz w:val="27"/>
          <w:szCs w:val="27"/>
        </w:rPr>
        <w:t xml:space="preserve">ородского округа от </w:t>
      </w:r>
      <w:r w:rsidR="00862555" w:rsidRPr="00CE7B41">
        <w:rPr>
          <w:rFonts w:ascii="Times New Roman" w:hAnsi="Times New Roman" w:cs="Times New Roman"/>
          <w:sz w:val="27"/>
          <w:szCs w:val="27"/>
        </w:rPr>
        <w:t>_______________</w:t>
      </w:r>
      <w:r w:rsidR="00407ED5" w:rsidRPr="00CE7B41">
        <w:rPr>
          <w:rFonts w:ascii="Times New Roman" w:hAnsi="Times New Roman" w:cs="Times New Roman"/>
          <w:sz w:val="27"/>
          <w:szCs w:val="27"/>
        </w:rPr>
        <w:t xml:space="preserve"> </w:t>
      </w:r>
      <w:r w:rsidRPr="00CE7B41">
        <w:rPr>
          <w:rFonts w:ascii="Times New Roman" w:hAnsi="Times New Roman" w:cs="Times New Roman"/>
          <w:sz w:val="27"/>
          <w:szCs w:val="27"/>
        </w:rPr>
        <w:t xml:space="preserve">№ </w:t>
      </w:r>
      <w:r w:rsidR="00862555" w:rsidRPr="00CE7B41">
        <w:rPr>
          <w:rFonts w:ascii="Times New Roman" w:hAnsi="Times New Roman" w:cs="Times New Roman"/>
          <w:sz w:val="27"/>
          <w:szCs w:val="27"/>
        </w:rPr>
        <w:t>_______</w:t>
      </w:r>
      <w:r w:rsidRPr="00CE7B41">
        <w:rPr>
          <w:rFonts w:ascii="Times New Roman" w:hAnsi="Times New Roman" w:cs="Times New Roman"/>
          <w:sz w:val="27"/>
          <w:szCs w:val="27"/>
        </w:rPr>
        <w:t xml:space="preserve"> </w:t>
      </w:r>
      <w:r w:rsidR="003D224A" w:rsidRPr="00CE7B41">
        <w:rPr>
          <w:rFonts w:ascii="Times New Roman" w:hAnsi="Times New Roman" w:cs="Times New Roman"/>
          <w:sz w:val="27"/>
          <w:szCs w:val="27"/>
        </w:rPr>
        <w:t>«О внесении на рассмотрение в Думу городского округа проекта решения Думы городского округа «</w:t>
      </w:r>
      <w:r w:rsidR="00954468" w:rsidRPr="00954468">
        <w:rPr>
          <w:rFonts w:ascii="Times New Roman" w:hAnsi="Times New Roman" w:cs="Times New Roman"/>
          <w:sz w:val="27"/>
          <w:szCs w:val="27"/>
        </w:rPr>
        <w:t>О даче согласия на принятие в муниципальную собственность Верхнесалдинского городского округа федерального казённого имущества - нежилого здания, расположенного по адресу:                            Свердловская область, город Верхняя Салда, улица Ленина, дом 50</w:t>
      </w:r>
      <w:r w:rsidR="003D224A" w:rsidRPr="00CE7B41">
        <w:rPr>
          <w:rFonts w:ascii="Times New Roman" w:hAnsi="Times New Roman" w:cs="Times New Roman"/>
          <w:sz w:val="27"/>
          <w:szCs w:val="27"/>
        </w:rPr>
        <w:t>»</w:t>
      </w:r>
      <w:r w:rsidR="00954468">
        <w:rPr>
          <w:rFonts w:ascii="Times New Roman" w:hAnsi="Times New Roman" w:cs="Times New Roman"/>
          <w:sz w:val="27"/>
          <w:szCs w:val="27"/>
        </w:rPr>
        <w:t xml:space="preserve">, </w:t>
      </w:r>
      <w:r w:rsidR="00954468" w:rsidRPr="00954468">
        <w:t xml:space="preserve"> </w:t>
      </w:r>
      <w:r w:rsidR="00954468">
        <w:rPr>
          <w:rFonts w:ascii="Times New Roman" w:hAnsi="Times New Roman" w:cs="Times New Roman"/>
          <w:sz w:val="27"/>
          <w:szCs w:val="27"/>
        </w:rPr>
        <w:t>н</w:t>
      </w:r>
      <w:r w:rsidR="00954468" w:rsidRPr="00954468">
        <w:rPr>
          <w:rFonts w:ascii="Times New Roman" w:hAnsi="Times New Roman" w:cs="Times New Roman"/>
          <w:sz w:val="27"/>
          <w:szCs w:val="27"/>
        </w:rPr>
        <w:t xml:space="preserve">а основании обращения Территориального управления Федерального агентства по управлению государственным имуществом в Свердловской области,  руководствуясь Гражданским кодексом Российской Федерации, частью 11 </w:t>
      </w:r>
      <w:r w:rsidR="00DA178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954468" w:rsidRPr="00954468">
        <w:rPr>
          <w:rFonts w:ascii="Times New Roman" w:hAnsi="Times New Roman" w:cs="Times New Roman"/>
          <w:sz w:val="27"/>
          <w:szCs w:val="27"/>
        </w:rPr>
        <w:t xml:space="preserve">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Российской Федерации» и «Об общих принципах организации местного самоуправления в Российской Федерации», Федеральным законом от 06.10.2003 № 131-ФЗ «Об общих принципах организации местного самоуправления в Российской Федерации», решением Думы городского округа  от 25.09.2013 № 147 «Об утверждении Положения о порядке управления и распоряжения имуществом, находящимся в муниципальной собственности Верхнесалдинского городского округа», решением Думы городского округа от 30.01.2013 № 107 «Об утверждении Положения о </w:t>
      </w:r>
      <w:r w:rsidR="00954468" w:rsidRPr="00954468">
        <w:rPr>
          <w:rFonts w:ascii="Times New Roman" w:hAnsi="Times New Roman" w:cs="Times New Roman"/>
          <w:sz w:val="27"/>
          <w:szCs w:val="27"/>
        </w:rPr>
        <w:lastRenderedPageBreak/>
        <w:t>муниципальных правовых актах Верхнесалдинского городского округа», Уставом Верхнесалдинского городского округа</w:t>
      </w:r>
      <w:r w:rsidR="00954468">
        <w:rPr>
          <w:rFonts w:ascii="Times New Roman" w:hAnsi="Times New Roman" w:cs="Times New Roman"/>
          <w:sz w:val="27"/>
          <w:szCs w:val="27"/>
        </w:rPr>
        <w:t xml:space="preserve">, </w:t>
      </w:r>
      <w:r w:rsidR="00FD698F" w:rsidRPr="00CE7B41">
        <w:rPr>
          <w:rFonts w:ascii="Times New Roman" w:hAnsi="Times New Roman" w:cs="Times New Roman"/>
          <w:sz w:val="27"/>
          <w:szCs w:val="27"/>
        </w:rPr>
        <w:t>Дума городского округа</w:t>
      </w:r>
      <w:r w:rsidRPr="00CE7B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87EDB" w:rsidRPr="00CE7B41" w:rsidRDefault="00D87EDB" w:rsidP="00A944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5145D" w:rsidRPr="00CE7B41" w:rsidRDefault="0055145D" w:rsidP="00A94471">
      <w:pPr>
        <w:widowControl w:val="0"/>
        <w:autoSpaceDE w:val="0"/>
        <w:spacing w:line="240" w:lineRule="atLeast"/>
        <w:jc w:val="center"/>
        <w:rPr>
          <w:b/>
          <w:bCs/>
          <w:sz w:val="27"/>
          <w:szCs w:val="27"/>
        </w:rPr>
      </w:pPr>
      <w:r w:rsidRPr="00CE7B41">
        <w:rPr>
          <w:b/>
          <w:bCs/>
          <w:sz w:val="27"/>
          <w:szCs w:val="27"/>
        </w:rPr>
        <w:t>Р Е Ш И Л А:</w:t>
      </w:r>
    </w:p>
    <w:p w:rsidR="004D1637" w:rsidRPr="00CE7B41" w:rsidRDefault="004D1637" w:rsidP="00A94471">
      <w:pPr>
        <w:widowControl w:val="0"/>
        <w:autoSpaceDE w:val="0"/>
        <w:spacing w:line="240" w:lineRule="atLeast"/>
        <w:ind w:firstLine="709"/>
        <w:jc w:val="center"/>
        <w:rPr>
          <w:b/>
          <w:bCs/>
          <w:sz w:val="27"/>
          <w:szCs w:val="27"/>
        </w:rPr>
      </w:pPr>
    </w:p>
    <w:p w:rsidR="004D1637" w:rsidRPr="00CE7B41" w:rsidRDefault="00954468" w:rsidP="00A94471">
      <w:pPr>
        <w:pStyle w:val="ConsPlusNormal"/>
        <w:numPr>
          <w:ilvl w:val="0"/>
          <w:numId w:val="1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4468">
        <w:rPr>
          <w:rFonts w:ascii="Times New Roman" w:hAnsi="Times New Roman" w:cs="Times New Roman"/>
          <w:sz w:val="27"/>
          <w:szCs w:val="27"/>
        </w:rPr>
        <w:t xml:space="preserve">Дать согласие на принятие в муниципальную собственность Верхнесалдинского городского округа для зачисления в муниципальную казну Верхнесалдинского городского округа федерального казённого имущества – нежилого здания, расположенного по адресу: Свердловская область, </w:t>
      </w:r>
      <w:r w:rsidR="00EE402C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954468">
        <w:rPr>
          <w:rFonts w:ascii="Times New Roman" w:hAnsi="Times New Roman" w:cs="Times New Roman"/>
          <w:sz w:val="27"/>
          <w:szCs w:val="27"/>
        </w:rPr>
        <w:t>город Верхняя Салда, улица Ленина, дом 50</w:t>
      </w:r>
      <w:r w:rsidR="00FD698F" w:rsidRPr="00CE7B41">
        <w:rPr>
          <w:rFonts w:ascii="Times New Roman" w:hAnsi="Times New Roman" w:cs="Times New Roman"/>
          <w:sz w:val="27"/>
          <w:szCs w:val="27"/>
        </w:rPr>
        <w:t>.</w:t>
      </w:r>
      <w:r w:rsidR="004D1637" w:rsidRPr="00CE7B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1637" w:rsidRPr="00CE7B41" w:rsidRDefault="00FA3AC9" w:rsidP="00A94471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CE7B41">
        <w:rPr>
          <w:rFonts w:ascii="Times New Roman" w:hAnsi="Times New Roman" w:cs="Times New Roman"/>
          <w:b w:val="0"/>
          <w:bCs w:val="0"/>
          <w:sz w:val="27"/>
          <w:szCs w:val="27"/>
        </w:rPr>
        <w:t>Настоящее решение вступает в силу после его официального опубликования</w:t>
      </w:r>
      <w:r w:rsidR="004D1637" w:rsidRPr="00CE7B41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4D1637" w:rsidRPr="00CE7B41" w:rsidRDefault="00FA3AC9" w:rsidP="00A94471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E7B41">
        <w:rPr>
          <w:rFonts w:ascii="Times New Roman" w:hAnsi="Times New Roman" w:cs="Times New Roman"/>
          <w:b w:val="0"/>
          <w:bCs w:val="0"/>
          <w:sz w:val="27"/>
          <w:szCs w:val="27"/>
        </w:rPr>
        <w:t>Настоящее решение</w:t>
      </w:r>
      <w:r w:rsidRPr="00CE7B41">
        <w:rPr>
          <w:rFonts w:ascii="Times New Roman" w:hAnsi="Times New Roman" w:cs="Times New Roman"/>
          <w:b w:val="0"/>
          <w:sz w:val="27"/>
          <w:szCs w:val="27"/>
        </w:rPr>
        <w:t xml:space="preserve"> опубликовать в официальном печатном средстве массовой информации «Салдинская газета» и разместить на официальном сайте Думы городского округа http://duma-vsalda.midural.ru</w:t>
      </w:r>
      <w:r w:rsidR="004D1637" w:rsidRPr="00CE7B41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4D1637" w:rsidRPr="00CE7B41" w:rsidRDefault="00FA3AC9" w:rsidP="00A94471">
      <w:pPr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CE7B41">
        <w:rPr>
          <w:sz w:val="27"/>
          <w:szCs w:val="27"/>
        </w:rPr>
        <w:t>Контроль исполнения настоящего решения возложить на постоянную комиссию по местному самоуправлению и законодательству</w:t>
      </w:r>
      <w:r w:rsidR="00954468">
        <w:rPr>
          <w:sz w:val="27"/>
          <w:szCs w:val="27"/>
        </w:rPr>
        <w:t xml:space="preserve"> (М.А. Костюк)</w:t>
      </w:r>
      <w:r w:rsidR="005A6A86" w:rsidRPr="00CE7B41">
        <w:rPr>
          <w:sz w:val="27"/>
          <w:szCs w:val="27"/>
        </w:rPr>
        <w:t>.</w:t>
      </w:r>
      <w:r w:rsidRPr="00CE7B41">
        <w:rPr>
          <w:sz w:val="27"/>
          <w:szCs w:val="27"/>
        </w:rPr>
        <w:t xml:space="preserve"> </w:t>
      </w:r>
      <w:r w:rsidR="00E95510" w:rsidRPr="00CE7B41">
        <w:rPr>
          <w:sz w:val="27"/>
          <w:szCs w:val="27"/>
        </w:rPr>
        <w:t xml:space="preserve">                </w:t>
      </w:r>
    </w:p>
    <w:p w:rsidR="00FA3AC9" w:rsidRPr="00CE7B41" w:rsidRDefault="00FA3AC9" w:rsidP="00FA3AC9">
      <w:pPr>
        <w:jc w:val="both"/>
        <w:rPr>
          <w:sz w:val="27"/>
          <w:szCs w:val="27"/>
        </w:rPr>
      </w:pPr>
    </w:p>
    <w:p w:rsidR="00FA3AC9" w:rsidRPr="00CE7B41" w:rsidRDefault="00FA3AC9" w:rsidP="00FA3AC9">
      <w:pPr>
        <w:jc w:val="both"/>
        <w:rPr>
          <w:sz w:val="27"/>
          <w:szCs w:val="27"/>
        </w:rPr>
      </w:pPr>
    </w:p>
    <w:p w:rsidR="00D44E03" w:rsidRPr="00CE7B41" w:rsidRDefault="00D44E03" w:rsidP="00FA3AC9">
      <w:pPr>
        <w:jc w:val="both"/>
        <w:rPr>
          <w:sz w:val="27"/>
          <w:szCs w:val="27"/>
        </w:rPr>
      </w:pPr>
    </w:p>
    <w:p w:rsidR="001B6148" w:rsidRDefault="00CE7B41" w:rsidP="00CE7B41">
      <w:pPr>
        <w:jc w:val="both"/>
        <w:rPr>
          <w:sz w:val="27"/>
          <w:szCs w:val="27"/>
        </w:rPr>
      </w:pPr>
      <w:r w:rsidRPr="00CE7B41">
        <w:rPr>
          <w:sz w:val="27"/>
          <w:szCs w:val="27"/>
        </w:rPr>
        <w:t>Председатель Думы горо</w:t>
      </w:r>
      <w:r w:rsidR="006D0AD5">
        <w:rPr>
          <w:sz w:val="27"/>
          <w:szCs w:val="27"/>
        </w:rPr>
        <w:t>дского округа             Глава</w:t>
      </w:r>
      <w:r w:rsidRPr="00CE7B41">
        <w:rPr>
          <w:sz w:val="27"/>
          <w:szCs w:val="27"/>
        </w:rPr>
        <w:t xml:space="preserve"> </w:t>
      </w:r>
      <w:r w:rsidR="001B6148">
        <w:rPr>
          <w:sz w:val="27"/>
          <w:szCs w:val="27"/>
        </w:rPr>
        <w:t>Верхнесалдинского</w:t>
      </w:r>
    </w:p>
    <w:p w:rsidR="00CE7B41" w:rsidRPr="00CE7B41" w:rsidRDefault="001B6148" w:rsidP="00CE7B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</w:t>
      </w:r>
      <w:r w:rsidR="00CE7B41" w:rsidRPr="00CE7B41">
        <w:rPr>
          <w:sz w:val="27"/>
          <w:szCs w:val="27"/>
        </w:rPr>
        <w:t>городского округа</w:t>
      </w:r>
    </w:p>
    <w:p w:rsidR="00CE7B41" w:rsidRPr="00CE7B41" w:rsidRDefault="00CE7B41" w:rsidP="00CE7B41">
      <w:pPr>
        <w:jc w:val="both"/>
        <w:rPr>
          <w:sz w:val="27"/>
          <w:szCs w:val="27"/>
        </w:rPr>
      </w:pPr>
      <w:r w:rsidRPr="00CE7B41">
        <w:rPr>
          <w:sz w:val="27"/>
          <w:szCs w:val="27"/>
        </w:rPr>
        <w:t xml:space="preserve">____________ И.Г. </w:t>
      </w:r>
      <w:proofErr w:type="spellStart"/>
      <w:r w:rsidRPr="00CE7B41">
        <w:rPr>
          <w:sz w:val="27"/>
          <w:szCs w:val="27"/>
        </w:rPr>
        <w:t>Гуреев</w:t>
      </w:r>
      <w:proofErr w:type="spellEnd"/>
      <w:r w:rsidRPr="00CE7B41">
        <w:rPr>
          <w:sz w:val="27"/>
          <w:szCs w:val="27"/>
        </w:rPr>
        <w:t xml:space="preserve">                                  _______________М.В. Савченко</w:t>
      </w:r>
    </w:p>
    <w:p w:rsidR="00FA3AC9" w:rsidRDefault="006D0AD5" w:rsidP="00CE7B41">
      <w:pPr>
        <w:jc w:val="both"/>
        <w:rPr>
          <w:sz w:val="28"/>
          <w:szCs w:val="28"/>
        </w:rPr>
      </w:pPr>
      <w:r>
        <w:rPr>
          <w:sz w:val="27"/>
          <w:szCs w:val="27"/>
        </w:rPr>
        <w:t>___ _____________2018</w:t>
      </w:r>
      <w:r w:rsidR="00AF117F">
        <w:rPr>
          <w:sz w:val="27"/>
          <w:szCs w:val="27"/>
        </w:rPr>
        <w:t xml:space="preserve"> </w:t>
      </w:r>
      <w:r w:rsidR="00CE7B41" w:rsidRPr="00CE7B41">
        <w:rPr>
          <w:sz w:val="27"/>
          <w:szCs w:val="27"/>
        </w:rPr>
        <w:t xml:space="preserve">                                 </w:t>
      </w:r>
      <w:r w:rsidR="00AF117F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___ ________________2018</w:t>
      </w:r>
      <w:r w:rsidR="00AF117F">
        <w:rPr>
          <w:sz w:val="28"/>
          <w:szCs w:val="28"/>
        </w:rPr>
        <w:t xml:space="preserve"> </w:t>
      </w:r>
    </w:p>
    <w:sectPr w:rsidR="00FA3AC9" w:rsidSect="00F93FEA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624" w:footer="53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AC" w:rsidRDefault="003F3BAC">
      <w:r>
        <w:separator/>
      </w:r>
    </w:p>
  </w:endnote>
  <w:endnote w:type="continuationSeparator" w:id="0">
    <w:p w:rsidR="003F3BAC" w:rsidRDefault="003F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Mincho"/>
    <w:charset w:val="80"/>
    <w:family w:val="auto"/>
    <w:pitch w:val="default"/>
  </w:font>
  <w:font w:name="DejaVu Sans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AC" w:rsidRDefault="003F3BAC">
      <w:r>
        <w:separator/>
      </w:r>
    </w:p>
  </w:footnote>
  <w:footnote w:type="continuationSeparator" w:id="0">
    <w:p w:rsidR="003F3BAC" w:rsidRDefault="003F3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29" w:rsidRDefault="009C7429" w:rsidP="00426BF4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7429" w:rsidRDefault="009C742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8E" w:rsidRPr="008B25A6" w:rsidRDefault="008B25A6">
    <w:pPr>
      <w:pStyle w:val="aa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4</w:t>
    </w:r>
  </w:p>
  <w:p w:rsidR="0055145D" w:rsidRDefault="0055145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10" w:rsidRPr="00E95510" w:rsidRDefault="00943586" w:rsidP="00E95510">
    <w:pPr>
      <w:pStyle w:val="aa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B0"/>
    <w:rsid w:val="00022557"/>
    <w:rsid w:val="00042292"/>
    <w:rsid w:val="0004437D"/>
    <w:rsid w:val="00071FD3"/>
    <w:rsid w:val="0009355C"/>
    <w:rsid w:val="000A058C"/>
    <w:rsid w:val="000C0CED"/>
    <w:rsid w:val="00134042"/>
    <w:rsid w:val="00135216"/>
    <w:rsid w:val="00167782"/>
    <w:rsid w:val="0018684A"/>
    <w:rsid w:val="00192F4F"/>
    <w:rsid w:val="001966F7"/>
    <w:rsid w:val="0019717F"/>
    <w:rsid w:val="001A7B62"/>
    <w:rsid w:val="001B6148"/>
    <w:rsid w:val="001C3B0E"/>
    <w:rsid w:val="001C5ED3"/>
    <w:rsid w:val="001D1495"/>
    <w:rsid w:val="001D3B47"/>
    <w:rsid w:val="001F25E9"/>
    <w:rsid w:val="001F3792"/>
    <w:rsid w:val="00200843"/>
    <w:rsid w:val="0020098F"/>
    <w:rsid w:val="0020743A"/>
    <w:rsid w:val="002327FA"/>
    <w:rsid w:val="0026248F"/>
    <w:rsid w:val="002957F2"/>
    <w:rsid w:val="002A3D5D"/>
    <w:rsid w:val="002A528E"/>
    <w:rsid w:val="002B6BA2"/>
    <w:rsid w:val="00300AAE"/>
    <w:rsid w:val="003067EF"/>
    <w:rsid w:val="003227A0"/>
    <w:rsid w:val="003248F0"/>
    <w:rsid w:val="00331F21"/>
    <w:rsid w:val="00381CB7"/>
    <w:rsid w:val="00384CDA"/>
    <w:rsid w:val="00391677"/>
    <w:rsid w:val="003A5817"/>
    <w:rsid w:val="003C3191"/>
    <w:rsid w:val="003D1164"/>
    <w:rsid w:val="003D224A"/>
    <w:rsid w:val="003F338E"/>
    <w:rsid w:val="003F3BAC"/>
    <w:rsid w:val="003F4126"/>
    <w:rsid w:val="00406B3C"/>
    <w:rsid w:val="00407ED5"/>
    <w:rsid w:val="00425648"/>
    <w:rsid w:val="004262E6"/>
    <w:rsid w:val="00426BF4"/>
    <w:rsid w:val="00436FA4"/>
    <w:rsid w:val="004A691E"/>
    <w:rsid w:val="004C70B0"/>
    <w:rsid w:val="004D1084"/>
    <w:rsid w:val="004D1637"/>
    <w:rsid w:val="004D270B"/>
    <w:rsid w:val="004E390A"/>
    <w:rsid w:val="004E7FDD"/>
    <w:rsid w:val="004F06B4"/>
    <w:rsid w:val="00502FC2"/>
    <w:rsid w:val="0050318D"/>
    <w:rsid w:val="00510CC5"/>
    <w:rsid w:val="005154E6"/>
    <w:rsid w:val="005309E4"/>
    <w:rsid w:val="00541689"/>
    <w:rsid w:val="0055145D"/>
    <w:rsid w:val="0055636E"/>
    <w:rsid w:val="0058074D"/>
    <w:rsid w:val="005847E6"/>
    <w:rsid w:val="005878ED"/>
    <w:rsid w:val="00591547"/>
    <w:rsid w:val="005A40DF"/>
    <w:rsid w:val="005A6A86"/>
    <w:rsid w:val="005B0742"/>
    <w:rsid w:val="005C353B"/>
    <w:rsid w:val="005D02D7"/>
    <w:rsid w:val="005E63BD"/>
    <w:rsid w:val="005F4DDC"/>
    <w:rsid w:val="005F64DD"/>
    <w:rsid w:val="006466A2"/>
    <w:rsid w:val="00656F00"/>
    <w:rsid w:val="00662855"/>
    <w:rsid w:val="00662F73"/>
    <w:rsid w:val="00663D2D"/>
    <w:rsid w:val="00664AFF"/>
    <w:rsid w:val="00677A6A"/>
    <w:rsid w:val="0069566A"/>
    <w:rsid w:val="006B0467"/>
    <w:rsid w:val="006C60DA"/>
    <w:rsid w:val="006D0AD5"/>
    <w:rsid w:val="006D189F"/>
    <w:rsid w:val="006D7AAA"/>
    <w:rsid w:val="006E067E"/>
    <w:rsid w:val="006E2653"/>
    <w:rsid w:val="006E2BBE"/>
    <w:rsid w:val="006F781E"/>
    <w:rsid w:val="00727202"/>
    <w:rsid w:val="007430FD"/>
    <w:rsid w:val="007511DF"/>
    <w:rsid w:val="0075698C"/>
    <w:rsid w:val="0076307D"/>
    <w:rsid w:val="00784BA5"/>
    <w:rsid w:val="00793C3A"/>
    <w:rsid w:val="007B001C"/>
    <w:rsid w:val="007B22F5"/>
    <w:rsid w:val="007C04AB"/>
    <w:rsid w:val="007C33BB"/>
    <w:rsid w:val="00806B06"/>
    <w:rsid w:val="0084131B"/>
    <w:rsid w:val="00843520"/>
    <w:rsid w:val="00854C2B"/>
    <w:rsid w:val="00862555"/>
    <w:rsid w:val="00865D85"/>
    <w:rsid w:val="00866412"/>
    <w:rsid w:val="00871B18"/>
    <w:rsid w:val="00873774"/>
    <w:rsid w:val="00873D25"/>
    <w:rsid w:val="00875F94"/>
    <w:rsid w:val="008B0800"/>
    <w:rsid w:val="008B25A6"/>
    <w:rsid w:val="008B49B4"/>
    <w:rsid w:val="008E7E97"/>
    <w:rsid w:val="00903395"/>
    <w:rsid w:val="00915470"/>
    <w:rsid w:val="00931F2B"/>
    <w:rsid w:val="00932609"/>
    <w:rsid w:val="009403EC"/>
    <w:rsid w:val="00943586"/>
    <w:rsid w:val="00952099"/>
    <w:rsid w:val="009525F4"/>
    <w:rsid w:val="00954468"/>
    <w:rsid w:val="009550E0"/>
    <w:rsid w:val="00971B69"/>
    <w:rsid w:val="009B1FEF"/>
    <w:rsid w:val="009B78AF"/>
    <w:rsid w:val="009C4AF4"/>
    <w:rsid w:val="009C7429"/>
    <w:rsid w:val="009D4084"/>
    <w:rsid w:val="009E14E3"/>
    <w:rsid w:val="00A14144"/>
    <w:rsid w:val="00A15577"/>
    <w:rsid w:val="00A2200D"/>
    <w:rsid w:val="00A321C8"/>
    <w:rsid w:val="00A4498F"/>
    <w:rsid w:val="00A45EEB"/>
    <w:rsid w:val="00A45F0E"/>
    <w:rsid w:val="00A46C02"/>
    <w:rsid w:val="00A501BF"/>
    <w:rsid w:val="00A5222D"/>
    <w:rsid w:val="00A61AD4"/>
    <w:rsid w:val="00A6351E"/>
    <w:rsid w:val="00A77C83"/>
    <w:rsid w:val="00A82C59"/>
    <w:rsid w:val="00A84C32"/>
    <w:rsid w:val="00A9234E"/>
    <w:rsid w:val="00A94471"/>
    <w:rsid w:val="00AD0B45"/>
    <w:rsid w:val="00AE3E5D"/>
    <w:rsid w:val="00AE51C9"/>
    <w:rsid w:val="00AF117F"/>
    <w:rsid w:val="00AF2AC6"/>
    <w:rsid w:val="00B0043A"/>
    <w:rsid w:val="00B07C3A"/>
    <w:rsid w:val="00B15E6D"/>
    <w:rsid w:val="00B201A6"/>
    <w:rsid w:val="00B24552"/>
    <w:rsid w:val="00B302BE"/>
    <w:rsid w:val="00B32D1A"/>
    <w:rsid w:val="00B3792E"/>
    <w:rsid w:val="00B47CDC"/>
    <w:rsid w:val="00B512C3"/>
    <w:rsid w:val="00BB6A57"/>
    <w:rsid w:val="00BB772E"/>
    <w:rsid w:val="00BB7D16"/>
    <w:rsid w:val="00BC062D"/>
    <w:rsid w:val="00BC4537"/>
    <w:rsid w:val="00BD5C46"/>
    <w:rsid w:val="00BE235A"/>
    <w:rsid w:val="00BF0AD0"/>
    <w:rsid w:val="00BF3116"/>
    <w:rsid w:val="00C17972"/>
    <w:rsid w:val="00C304B0"/>
    <w:rsid w:val="00C33FB3"/>
    <w:rsid w:val="00C53748"/>
    <w:rsid w:val="00C81D04"/>
    <w:rsid w:val="00C84A12"/>
    <w:rsid w:val="00CB37C6"/>
    <w:rsid w:val="00CC3FF5"/>
    <w:rsid w:val="00CC4285"/>
    <w:rsid w:val="00CC6A11"/>
    <w:rsid w:val="00CE622D"/>
    <w:rsid w:val="00CE7B41"/>
    <w:rsid w:val="00CE7EC6"/>
    <w:rsid w:val="00D015C6"/>
    <w:rsid w:val="00D44E03"/>
    <w:rsid w:val="00D4570A"/>
    <w:rsid w:val="00D5092E"/>
    <w:rsid w:val="00D75643"/>
    <w:rsid w:val="00D87EDB"/>
    <w:rsid w:val="00D952E2"/>
    <w:rsid w:val="00DA0F71"/>
    <w:rsid w:val="00DA1784"/>
    <w:rsid w:val="00DE0618"/>
    <w:rsid w:val="00E044E6"/>
    <w:rsid w:val="00E26777"/>
    <w:rsid w:val="00E446AA"/>
    <w:rsid w:val="00E8715D"/>
    <w:rsid w:val="00E92BF9"/>
    <w:rsid w:val="00E95510"/>
    <w:rsid w:val="00EA2A86"/>
    <w:rsid w:val="00EA48A0"/>
    <w:rsid w:val="00EB4E82"/>
    <w:rsid w:val="00ED0BB5"/>
    <w:rsid w:val="00ED1DB5"/>
    <w:rsid w:val="00ED2BA1"/>
    <w:rsid w:val="00ED67E7"/>
    <w:rsid w:val="00EE1B96"/>
    <w:rsid w:val="00EE402C"/>
    <w:rsid w:val="00EF3200"/>
    <w:rsid w:val="00EF3CE4"/>
    <w:rsid w:val="00F2553E"/>
    <w:rsid w:val="00F47557"/>
    <w:rsid w:val="00F81921"/>
    <w:rsid w:val="00F93FEA"/>
    <w:rsid w:val="00FA1927"/>
    <w:rsid w:val="00FA3AC9"/>
    <w:rsid w:val="00FA7D7A"/>
    <w:rsid w:val="00FB2871"/>
    <w:rsid w:val="00FC39B8"/>
    <w:rsid w:val="00FC5486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BF88EB1-632A-46B0-B4D6-81F4C23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952E2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Цветовое выделение"/>
    <w:rPr>
      <w:b/>
      <w:bCs/>
      <w:color w:val="000080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Pr>
      <w:szCs w:val="20"/>
    </w:rPr>
  </w:style>
  <w:style w:type="paragraph" w:styleId="a9">
    <w:name w:val="List"/>
    <w:basedOn w:val="a8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8"/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Заголовок статьи"/>
    <w:basedOn w:val="a"/>
    <w:next w:val="a"/>
    <w:uiPriority w:val="99"/>
    <w:pPr>
      <w:widowControl w:val="0"/>
      <w:suppressAutoHyphens w:val="0"/>
      <w:autoSpaceDE w:val="0"/>
      <w:ind w:left="1612" w:hanging="892"/>
      <w:jc w:val="both"/>
    </w:pPr>
    <w:rPr>
      <w:rFonts w:ascii="Arial" w:hAnsi="Arial"/>
    </w:rPr>
  </w:style>
  <w:style w:type="paragraph" w:customStyle="1" w:styleId="-">
    <w:name w:val="*П-СПРАВА без абзаца"/>
    <w:basedOn w:val="a"/>
    <w:autoRedefine/>
    <w:qFormat/>
    <w:rsid w:val="009C7429"/>
    <w:pPr>
      <w:suppressAutoHyphens w:val="0"/>
      <w:jc w:val="right"/>
    </w:pPr>
    <w:rPr>
      <w:sz w:val="28"/>
      <w:szCs w:val="20"/>
      <w:lang w:val="x-none" w:eastAsia="x-none"/>
    </w:rPr>
  </w:style>
  <w:style w:type="paragraph" w:customStyle="1" w:styleId="-0">
    <w:name w:val="*П-СЛЕВА"/>
    <w:aliases w:val="с абзаца"/>
    <w:basedOn w:val="a"/>
    <w:rsid w:val="009C7429"/>
    <w:pPr>
      <w:suppressAutoHyphens w:val="0"/>
    </w:pPr>
    <w:rPr>
      <w:color w:val="000000"/>
      <w:sz w:val="28"/>
      <w:szCs w:val="28"/>
      <w:lang w:val="x-none" w:eastAsia="x-none"/>
    </w:rPr>
  </w:style>
  <w:style w:type="paragraph" w:styleId="af1">
    <w:name w:val="Balloon Text"/>
    <w:basedOn w:val="a"/>
    <w:semiHidden/>
    <w:rsid w:val="0055636E"/>
    <w:rPr>
      <w:rFonts w:ascii="Tahoma" w:hAnsi="Tahoma" w:cs="Tahoma"/>
      <w:sz w:val="16"/>
      <w:szCs w:val="16"/>
    </w:rPr>
  </w:style>
  <w:style w:type="character" w:customStyle="1" w:styleId="af2">
    <w:name w:val="Гипертекстовая ссылка"/>
    <w:uiPriority w:val="99"/>
    <w:rsid w:val="00ED67E7"/>
    <w:rPr>
      <w:b w:val="0"/>
      <w:bCs w:val="0"/>
      <w:color w:val="008000"/>
    </w:rPr>
  </w:style>
  <w:style w:type="character" w:customStyle="1" w:styleId="ab">
    <w:name w:val="Верхний колонтитул Знак"/>
    <w:link w:val="aa"/>
    <w:uiPriority w:val="99"/>
    <w:rsid w:val="003F338E"/>
    <w:rPr>
      <w:sz w:val="24"/>
      <w:szCs w:val="24"/>
      <w:lang w:eastAsia="ar-SA"/>
    </w:rPr>
  </w:style>
  <w:style w:type="paragraph" w:customStyle="1" w:styleId="af3">
    <w:name w:val="Комментарий"/>
    <w:basedOn w:val="a"/>
    <w:next w:val="a"/>
    <w:uiPriority w:val="99"/>
    <w:rsid w:val="00135216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af4">
    <w:name w:val="Сравнение редакций. Добавленный фрагмент"/>
    <w:uiPriority w:val="99"/>
    <w:rsid w:val="00502FC2"/>
    <w:rPr>
      <w:color w:val="000000"/>
      <w:shd w:val="clear" w:color="auto" w:fill="C1D7FF"/>
    </w:rPr>
  </w:style>
  <w:style w:type="paragraph" w:customStyle="1" w:styleId="af5">
    <w:name w:val="Информация об изменениях документа"/>
    <w:basedOn w:val="af3"/>
    <w:next w:val="a"/>
    <w:uiPriority w:val="99"/>
    <w:rsid w:val="00664AFF"/>
    <w:pPr>
      <w:ind w:left="0"/>
    </w:pPr>
    <w:rPr>
      <w:color w:val="353842"/>
      <w:shd w:val="clear" w:color="auto" w:fill="F0F0F0"/>
    </w:rPr>
  </w:style>
  <w:style w:type="paragraph" w:customStyle="1" w:styleId="-1">
    <w:name w:val="*П-Заголовок НПА"/>
    <w:basedOn w:val="a"/>
    <w:link w:val="-2"/>
    <w:qFormat/>
    <w:rsid w:val="00862555"/>
    <w:pPr>
      <w:suppressAutoHyphens w:val="0"/>
      <w:jc w:val="center"/>
    </w:pPr>
    <w:rPr>
      <w:b/>
      <w:i/>
      <w:sz w:val="28"/>
      <w:szCs w:val="28"/>
      <w:lang w:eastAsia="ru-RU"/>
    </w:rPr>
  </w:style>
  <w:style w:type="character" w:customStyle="1" w:styleId="-2">
    <w:name w:val="*П-Заголовок НПА Знак"/>
    <w:link w:val="-1"/>
    <w:rsid w:val="00862555"/>
    <w:rPr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ПК</cp:lastModifiedBy>
  <cp:revision>21</cp:revision>
  <cp:lastPrinted>2017-10-10T11:06:00Z</cp:lastPrinted>
  <dcterms:created xsi:type="dcterms:W3CDTF">2016-08-23T04:42:00Z</dcterms:created>
  <dcterms:modified xsi:type="dcterms:W3CDTF">2018-04-04T05:39:00Z</dcterms:modified>
</cp:coreProperties>
</file>